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DEE4" w14:textId="77777777" w:rsidR="00A2728A" w:rsidRDefault="00A2728A" w:rsidP="00A272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8DB7997" w14:textId="77777777" w:rsidR="00A2728A" w:rsidRDefault="00A2728A" w:rsidP="00A272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PRILOG 2.</w:t>
      </w:r>
    </w:p>
    <w:p w14:paraId="06D46881" w14:textId="77777777" w:rsidR="00A2728A" w:rsidRDefault="00A2728A" w:rsidP="00A272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B9DDC1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2169" w:rsidRPr="00352CDD">
        <w:rPr>
          <w:rFonts w:ascii="Times New Roman" w:hAnsi="Times New Roman" w:cs="Times New Roman"/>
          <w:sz w:val="32"/>
          <w:szCs w:val="32"/>
        </w:rPr>
        <w:t xml:space="preserve">    </w:t>
      </w:r>
      <w:r w:rsidRPr="00352CDD">
        <w:rPr>
          <w:rFonts w:ascii="Times New Roman" w:hAnsi="Times New Roman" w:cs="Times New Roman"/>
          <w:b/>
          <w:sz w:val="32"/>
          <w:szCs w:val="32"/>
        </w:rPr>
        <w:t>PONUDBENI LIST</w:t>
      </w:r>
    </w:p>
    <w:p w14:paraId="7E7CF420" w14:textId="77777777" w:rsidR="00A2728A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1AAE669D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Predmet nabave: …………………………………………………………………………..</w:t>
      </w:r>
    </w:p>
    <w:p w14:paraId="2FA35999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B0FDC7" w14:textId="17880425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Naručitelj</w:t>
      </w:r>
      <w:r w:rsidR="00911422">
        <w:rPr>
          <w:rFonts w:ascii="Times New Roman" w:hAnsi="Times New Roman" w:cs="Times New Roman"/>
          <w:sz w:val="24"/>
          <w:szCs w:val="24"/>
        </w:rPr>
        <w:t xml:space="preserve">:   DVD </w:t>
      </w:r>
      <w:r w:rsidR="001F3B82">
        <w:rPr>
          <w:rFonts w:ascii="Times New Roman" w:hAnsi="Times New Roman" w:cs="Times New Roman"/>
          <w:sz w:val="24"/>
          <w:szCs w:val="24"/>
        </w:rPr>
        <w:t>BLATO</w:t>
      </w:r>
    </w:p>
    <w:p w14:paraId="290481CD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46C64" w14:textId="4A094AC1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Odgovorna osoba Naručitelj</w:t>
      </w:r>
      <w:r w:rsidR="00F119DB">
        <w:rPr>
          <w:rFonts w:ascii="Times New Roman" w:hAnsi="Times New Roman" w:cs="Times New Roman"/>
          <w:sz w:val="24"/>
          <w:szCs w:val="24"/>
        </w:rPr>
        <w:t>a</w:t>
      </w:r>
      <w:r w:rsidRPr="00352CDD">
        <w:rPr>
          <w:rFonts w:ascii="Times New Roman" w:hAnsi="Times New Roman" w:cs="Times New Roman"/>
          <w:sz w:val="24"/>
          <w:szCs w:val="24"/>
        </w:rPr>
        <w:t>: …………………………………………………………..</w:t>
      </w:r>
    </w:p>
    <w:p w14:paraId="37EF06C7" w14:textId="060846E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(popunjava Naručitelj)</w:t>
      </w:r>
    </w:p>
    <w:p w14:paraId="67E3E0F3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39B042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Naziv ponuditelja: …………………………………………………………………………</w:t>
      </w:r>
    </w:p>
    <w:p w14:paraId="3C2B8F9F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3190B7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Adresa (poslovno sjedište): ………………………………………………………………..</w:t>
      </w:r>
    </w:p>
    <w:p w14:paraId="7E89A108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3A71F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OIB: ……………………………………………………………………………………….</w:t>
      </w:r>
    </w:p>
    <w:p w14:paraId="1E5F0371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13BBDA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Poslovni  (žiro račun): ……………………………………………………………………...</w:t>
      </w:r>
    </w:p>
    <w:p w14:paraId="161A6936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42F1AB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Broj računa (IBAN): ……………………………………………………………………….</w:t>
      </w:r>
    </w:p>
    <w:p w14:paraId="393DF7AD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53776D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BIC (SWIFT) i/ili naziv poslovne banke: ………………………………………………….</w:t>
      </w:r>
    </w:p>
    <w:p w14:paraId="32194054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5A50B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Ponuditelj je u sustavu PDV-a (zaokružiti): DA   ili NE</w:t>
      </w:r>
    </w:p>
    <w:p w14:paraId="72595842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9BBDD5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Adresa za dostavu pošte: …………………………………………………………………..</w:t>
      </w:r>
    </w:p>
    <w:p w14:paraId="39CE76E9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B49D04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E-pošta: …………………………………………………………………………………….</w:t>
      </w:r>
    </w:p>
    <w:p w14:paraId="6BF86A28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0D7A37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Kontakt osoba: ……………………………………………………………………………...</w:t>
      </w:r>
    </w:p>
    <w:p w14:paraId="04166939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CF6FFE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Tel: ………………………………………………………………………………………….</w:t>
      </w:r>
    </w:p>
    <w:p w14:paraId="33085DA2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FCDB27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Faks: ………………………………………………………………………………………...</w:t>
      </w:r>
    </w:p>
    <w:p w14:paraId="19705611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A27710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b/>
          <w:sz w:val="24"/>
          <w:szCs w:val="24"/>
          <w:u w:val="single"/>
        </w:rPr>
        <w:t>PONUDA</w:t>
      </w:r>
    </w:p>
    <w:p w14:paraId="44BE4CB8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92199E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Broj ponude: ………………………………………………………………………………..</w:t>
      </w:r>
    </w:p>
    <w:p w14:paraId="26ED9605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A10C92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Datum ponude: ……………………………………………………………………………..</w:t>
      </w:r>
    </w:p>
    <w:p w14:paraId="546BECD8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69EFF6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Cijena ponude bez PDV-a: …………………………………………………………………</w:t>
      </w:r>
    </w:p>
    <w:p w14:paraId="3A2793DF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0B43F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Iznos PDV-a: ……………………………………………………………………………….</w:t>
      </w:r>
    </w:p>
    <w:p w14:paraId="67EF8D61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0FC0CA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>Cijena ponude s PDV-om: …………………………</w:t>
      </w:r>
    </w:p>
    <w:p w14:paraId="3363FD92" w14:textId="77777777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038B01" w14:textId="63103AC9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</w:t>
      </w:r>
    </w:p>
    <w:p w14:paraId="08F86B5A" w14:textId="3635BFDD" w:rsidR="00A2728A" w:rsidRPr="00352CDD" w:rsidRDefault="00A2728A" w:rsidP="00A272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sz w:val="24"/>
          <w:szCs w:val="24"/>
        </w:rPr>
        <w:tab/>
      </w:r>
      <w:r w:rsidRPr="00352CDD">
        <w:rPr>
          <w:rFonts w:ascii="Times New Roman" w:hAnsi="Times New Roman" w:cs="Times New Roman"/>
          <w:sz w:val="24"/>
          <w:szCs w:val="24"/>
        </w:rPr>
        <w:tab/>
      </w:r>
      <w:r w:rsidRPr="00352CDD">
        <w:rPr>
          <w:rFonts w:ascii="Times New Roman" w:hAnsi="Times New Roman" w:cs="Times New Roman"/>
          <w:sz w:val="24"/>
          <w:szCs w:val="24"/>
        </w:rPr>
        <w:tab/>
      </w:r>
      <w:r w:rsidRPr="00352CDD">
        <w:rPr>
          <w:rFonts w:ascii="Times New Roman" w:hAnsi="Times New Roman" w:cs="Times New Roman"/>
          <w:sz w:val="24"/>
          <w:szCs w:val="24"/>
        </w:rPr>
        <w:tab/>
      </w:r>
      <w:r w:rsidRPr="00352CDD">
        <w:rPr>
          <w:rFonts w:ascii="Times New Roman" w:hAnsi="Times New Roman" w:cs="Times New Roman"/>
          <w:sz w:val="24"/>
          <w:szCs w:val="24"/>
        </w:rPr>
        <w:tab/>
      </w:r>
      <w:r w:rsidRPr="00352CDD">
        <w:rPr>
          <w:rFonts w:ascii="Times New Roman" w:hAnsi="Times New Roman" w:cs="Times New Roman"/>
          <w:sz w:val="24"/>
          <w:szCs w:val="24"/>
        </w:rPr>
        <w:tab/>
      </w:r>
      <w:r w:rsidRPr="00352CDD">
        <w:rPr>
          <w:rFonts w:ascii="Times New Roman" w:hAnsi="Times New Roman" w:cs="Times New Roman"/>
          <w:sz w:val="24"/>
          <w:szCs w:val="24"/>
        </w:rPr>
        <w:tab/>
      </w:r>
      <w:r w:rsidRPr="00352CDD">
        <w:rPr>
          <w:rFonts w:ascii="Times New Roman" w:hAnsi="Times New Roman" w:cs="Times New Roman"/>
          <w:sz w:val="24"/>
          <w:szCs w:val="24"/>
        </w:rPr>
        <w:tab/>
      </w:r>
      <w:r w:rsidR="00717F3F">
        <w:rPr>
          <w:rFonts w:ascii="Times New Roman" w:hAnsi="Times New Roman" w:cs="Times New Roman"/>
          <w:sz w:val="24"/>
          <w:szCs w:val="24"/>
        </w:rPr>
        <w:t xml:space="preserve">     </w:t>
      </w:r>
      <w:r w:rsidRPr="00352CDD">
        <w:rPr>
          <w:rFonts w:ascii="Times New Roman" w:hAnsi="Times New Roman" w:cs="Times New Roman"/>
          <w:sz w:val="24"/>
          <w:szCs w:val="24"/>
        </w:rPr>
        <w:t>(</w:t>
      </w:r>
      <w:r w:rsidR="00717F3F">
        <w:rPr>
          <w:rFonts w:ascii="Times New Roman" w:hAnsi="Times New Roman" w:cs="Times New Roman"/>
          <w:sz w:val="24"/>
          <w:szCs w:val="24"/>
        </w:rPr>
        <w:t>Potpis</w:t>
      </w:r>
      <w:r w:rsidRPr="00352CDD">
        <w:rPr>
          <w:rFonts w:ascii="Times New Roman" w:hAnsi="Times New Roman" w:cs="Times New Roman"/>
          <w:sz w:val="24"/>
          <w:szCs w:val="24"/>
        </w:rPr>
        <w:t xml:space="preserve"> ovlašt.osobe)</w:t>
      </w:r>
    </w:p>
    <w:p w14:paraId="3D3B01D6" w14:textId="77777777" w:rsidR="00A2728A" w:rsidRPr="00352CDD" w:rsidRDefault="00A2728A" w:rsidP="00A27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233AE" w14:textId="77777777" w:rsidR="00A2728A" w:rsidRDefault="00A2728A" w:rsidP="00A2728A">
      <w:pPr>
        <w:pStyle w:val="Odlomakpopisa"/>
        <w:rPr>
          <w:rFonts w:ascii="Times New Roman" w:hAnsi="Times New Roman" w:cs="Times New Roman"/>
        </w:rPr>
      </w:pPr>
    </w:p>
    <w:p w14:paraId="7263235D" w14:textId="77777777" w:rsidR="00937798" w:rsidRDefault="00937798"/>
    <w:sectPr w:rsidR="00937798" w:rsidSect="00352CD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8A"/>
    <w:rsid w:val="000E092A"/>
    <w:rsid w:val="001F3B82"/>
    <w:rsid w:val="00352CDD"/>
    <w:rsid w:val="003B5876"/>
    <w:rsid w:val="00624C04"/>
    <w:rsid w:val="00717F3F"/>
    <w:rsid w:val="00911422"/>
    <w:rsid w:val="00937798"/>
    <w:rsid w:val="00A2728A"/>
    <w:rsid w:val="00D30373"/>
    <w:rsid w:val="00F02169"/>
    <w:rsid w:val="00F1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CB78"/>
  <w15:docId w15:val="{EBAAAA89-4EBD-405B-9B45-56DDCD8F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aliases w:val="Heading 12 Char,heading 1 Char,naslov 1 Char,Naslov 12 Char,Graf Char,Paragraph Char,List Paragraph Red Char,lp1 Char,Heading 11 Char,TG lista Char,Paragraphe de liste PBLH Char,Graph &amp; Table tite Char,Normal bullet 2 Char"/>
    <w:basedOn w:val="Zadanifontodlomka"/>
    <w:link w:val="Odlomakpopisa"/>
    <w:locked/>
    <w:rsid w:val="00A2728A"/>
    <w:rPr>
      <w:rFonts w:ascii="Calibri" w:eastAsia="Calibri" w:hAnsi="Calibri" w:cs="Calibri"/>
      <w:lang w:eastAsia="zh-CN"/>
    </w:rPr>
  </w:style>
  <w:style w:type="paragraph" w:styleId="Odlomakpopisa">
    <w:name w:val="List Paragraph"/>
    <w:aliases w:val="Heading 12,heading 1,naslov 1,Naslov 12,Graf,Paragraph,List Paragraph Red,lp1,Heading 11,TG lista,Paragraphe de liste PBLH,Graph &amp; Table tite,Normal bullet 2,Bullet list,Figure_name,Equipment,Numbered Indented Text"/>
    <w:basedOn w:val="Normal"/>
    <w:link w:val="OdlomakpopisaChar"/>
    <w:qFormat/>
    <w:rsid w:val="00A2728A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Organizacija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Smokvica</dc:creator>
  <cp:lastModifiedBy>Laura Vučković Baničević</cp:lastModifiedBy>
  <cp:revision>8</cp:revision>
  <dcterms:created xsi:type="dcterms:W3CDTF">2022-06-01T11:46:00Z</dcterms:created>
  <dcterms:modified xsi:type="dcterms:W3CDTF">2023-04-26T07:26:00Z</dcterms:modified>
</cp:coreProperties>
</file>